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9F" w:rsidRPr="009D77CD" w:rsidRDefault="002A4336" w:rsidP="002A4336">
      <w:pPr>
        <w:ind w:firstLine="708"/>
        <w:jc w:val="right"/>
      </w:pPr>
      <w:r>
        <w:t>Załącznik nr 1</w:t>
      </w:r>
    </w:p>
    <w:p w:rsidR="00BE2D9F" w:rsidRPr="009D77CD" w:rsidRDefault="00BE2D9F" w:rsidP="00BE2D9F">
      <w:pPr>
        <w:ind w:firstLine="708"/>
        <w:jc w:val="both"/>
      </w:pPr>
    </w:p>
    <w:p w:rsidR="00BE2D9F" w:rsidRPr="002778E7" w:rsidRDefault="00BE2D9F" w:rsidP="00BE2D9F">
      <w:pPr>
        <w:jc w:val="center"/>
        <w:rPr>
          <w:b/>
          <w:sz w:val="22"/>
          <w:szCs w:val="22"/>
        </w:rPr>
      </w:pPr>
      <w:r w:rsidRPr="009D77CD">
        <w:rPr>
          <w:b/>
        </w:rPr>
        <w:t xml:space="preserve">Wniosek o </w:t>
      </w:r>
      <w:r w:rsidRPr="009E4CAB">
        <w:rPr>
          <w:b/>
          <w:u w:val="single"/>
        </w:rPr>
        <w:t>zamieszczenie  informacji o konkursie</w:t>
      </w:r>
      <w:r w:rsidR="00DD28B8" w:rsidRPr="009E4CAB">
        <w:rPr>
          <w:b/>
          <w:u w:val="single"/>
        </w:rPr>
        <w:t>/</w:t>
      </w:r>
      <w:r w:rsidRPr="009E4CAB">
        <w:rPr>
          <w:b/>
          <w:u w:val="single"/>
        </w:rPr>
        <w:t>imprezie edukacyjn</w:t>
      </w:r>
      <w:r w:rsidR="00382D33" w:rsidRPr="009E4CAB">
        <w:rPr>
          <w:b/>
          <w:u w:val="single"/>
        </w:rPr>
        <w:t>ej</w:t>
      </w:r>
      <w:r w:rsidR="00D332F5" w:rsidRPr="009E4CAB">
        <w:rPr>
          <w:b/>
          <w:u w:val="single"/>
        </w:rPr>
        <w:t xml:space="preserve"> </w:t>
      </w:r>
      <w:r w:rsidR="00DD28B8" w:rsidRPr="009E4CAB">
        <w:rPr>
          <w:b/>
          <w:u w:val="single"/>
        </w:rPr>
        <w:t>/innych materiałach</w:t>
      </w:r>
      <w:r w:rsidRPr="009D77CD">
        <w:rPr>
          <w:b/>
        </w:rPr>
        <w:t xml:space="preserve"> na stronie internetowej Kuratorium Oświaty</w:t>
      </w:r>
      <w:r w:rsidRPr="002778E7">
        <w:rPr>
          <w:b/>
          <w:sz w:val="22"/>
          <w:szCs w:val="22"/>
        </w:rPr>
        <w:t xml:space="preserve"> w</w:t>
      </w:r>
      <w:r w:rsidR="001F631D">
        <w:rPr>
          <w:b/>
          <w:sz w:val="22"/>
          <w:szCs w:val="22"/>
        </w:rPr>
        <w:t> </w:t>
      </w:r>
      <w:r w:rsidRPr="002778E7">
        <w:rPr>
          <w:b/>
          <w:sz w:val="22"/>
          <w:szCs w:val="22"/>
        </w:rPr>
        <w:t>Katowicach</w:t>
      </w:r>
    </w:p>
    <w:p w:rsidR="00BE2D9F" w:rsidRPr="002778E7" w:rsidRDefault="00BE2D9F" w:rsidP="00BE2D9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605"/>
        <w:gridCol w:w="4585"/>
      </w:tblGrid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1.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E2D9F" w:rsidRPr="0098781E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 xml:space="preserve">Nazwa </w:t>
            </w:r>
            <w:r w:rsidR="00366816">
              <w:rPr>
                <w:sz w:val="22"/>
                <w:szCs w:val="22"/>
              </w:rPr>
              <w:t>instytucji wnioskującej lub innej osoby prawnej, lub osoby fizycznej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2.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E2D9F" w:rsidRPr="0098781E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Adres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</w:tc>
        <w:bookmarkStart w:id="0" w:name="_GoBack"/>
        <w:bookmarkEnd w:id="0"/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3.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E2D9F" w:rsidRPr="0098781E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e-mail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4.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E2D9F" w:rsidRPr="0098781E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Telefon: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5.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30164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Adres strony internetowej</w:t>
            </w:r>
            <w:r w:rsidR="00366816">
              <w:rPr>
                <w:sz w:val="22"/>
                <w:szCs w:val="22"/>
              </w:rPr>
              <w:t>,</w:t>
            </w:r>
            <w:r w:rsidR="008C35B6">
              <w:rPr>
                <w:sz w:val="22"/>
                <w:szCs w:val="22"/>
              </w:rPr>
              <w:t xml:space="preserve"> na której zamieszczono informację o konkursie</w:t>
            </w:r>
            <w:r w:rsidR="00DD28B8">
              <w:rPr>
                <w:sz w:val="22"/>
                <w:szCs w:val="22"/>
              </w:rPr>
              <w:t>/imprezie edukacyjnej/</w:t>
            </w:r>
            <w:r w:rsidR="008C35B6">
              <w:rPr>
                <w:sz w:val="22"/>
                <w:szCs w:val="22"/>
              </w:rPr>
              <w:t xml:space="preserve"> </w:t>
            </w:r>
            <w:r w:rsidR="00DE10DB">
              <w:rPr>
                <w:sz w:val="22"/>
                <w:szCs w:val="22"/>
              </w:rPr>
              <w:t>innych materiałach,</w:t>
            </w:r>
          </w:p>
          <w:p w:rsidR="00BE2D9F" w:rsidRPr="0098781E" w:rsidRDefault="008C35B6" w:rsidP="00861C96">
            <w:pPr>
              <w:jc w:val="center"/>
            </w:pPr>
            <w:r>
              <w:rPr>
                <w:sz w:val="22"/>
                <w:szCs w:val="22"/>
              </w:rPr>
              <w:t>regulamin i wzór karty zgłoszenia</w:t>
            </w:r>
            <w:r w:rsidR="00B30164">
              <w:rPr>
                <w:sz w:val="22"/>
                <w:szCs w:val="22"/>
              </w:rPr>
              <w:t xml:space="preserve"> -</w:t>
            </w:r>
            <w:r w:rsidR="00DD28B8">
              <w:rPr>
                <w:sz w:val="22"/>
                <w:szCs w:val="22"/>
              </w:rPr>
              <w:t>dotyczy konkursu/imprezy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  <w:p w:rsidR="00BE2D9F" w:rsidRPr="0098781E" w:rsidRDefault="00BE2D9F" w:rsidP="0093621E">
            <w:pPr>
              <w:jc w:val="center"/>
            </w:pPr>
          </w:p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6.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E2D9F" w:rsidRPr="0098781E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Tytuł konkursu, imprezy edukacyjne</w:t>
            </w:r>
            <w:r w:rsidR="00382D33">
              <w:rPr>
                <w:sz w:val="22"/>
                <w:szCs w:val="22"/>
              </w:rPr>
              <w:t>j</w:t>
            </w:r>
            <w:r w:rsidR="00DE10DB">
              <w:rPr>
                <w:sz w:val="22"/>
                <w:szCs w:val="22"/>
              </w:rPr>
              <w:t>/innych materiałów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7.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30164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Zasięg    /</w:t>
            </w:r>
            <w:r w:rsidR="005D1B0F">
              <w:rPr>
                <w:sz w:val="22"/>
                <w:szCs w:val="22"/>
              </w:rPr>
              <w:t xml:space="preserve">powiatowy, </w:t>
            </w:r>
            <w:r w:rsidRPr="0098781E">
              <w:rPr>
                <w:sz w:val="22"/>
                <w:szCs w:val="22"/>
              </w:rPr>
              <w:t xml:space="preserve">wojewódzki, </w:t>
            </w:r>
            <w:r w:rsidR="005D1B0F">
              <w:rPr>
                <w:sz w:val="22"/>
                <w:szCs w:val="22"/>
              </w:rPr>
              <w:t xml:space="preserve"> </w:t>
            </w:r>
            <w:r w:rsidRPr="0098781E">
              <w:rPr>
                <w:sz w:val="22"/>
                <w:szCs w:val="22"/>
              </w:rPr>
              <w:t>krajowy, międzynarodowy/</w:t>
            </w:r>
          </w:p>
          <w:p w:rsidR="00BE2D9F" w:rsidRPr="0098781E" w:rsidRDefault="00B30164" w:rsidP="00861C96">
            <w:pPr>
              <w:jc w:val="center"/>
            </w:pPr>
            <w:r>
              <w:rPr>
                <w:sz w:val="22"/>
                <w:szCs w:val="22"/>
              </w:rPr>
              <w:t xml:space="preserve">(dotyczy </w:t>
            </w:r>
            <w:r w:rsidR="00DE10DB">
              <w:rPr>
                <w:sz w:val="22"/>
                <w:szCs w:val="22"/>
              </w:rPr>
              <w:t>konkursów/</w:t>
            </w:r>
            <w:r w:rsidR="000361B2">
              <w:rPr>
                <w:sz w:val="22"/>
                <w:szCs w:val="22"/>
              </w:rPr>
              <w:t xml:space="preserve"> </w:t>
            </w:r>
            <w:r w:rsidR="00DE10DB">
              <w:rPr>
                <w:sz w:val="22"/>
                <w:szCs w:val="22"/>
              </w:rPr>
              <w:t>imprez)</w:t>
            </w:r>
          </w:p>
        </w:tc>
        <w:tc>
          <w:tcPr>
            <w:tcW w:w="4585" w:type="dxa"/>
            <w:shd w:val="clear" w:color="auto" w:fill="auto"/>
            <w:vAlign w:val="center"/>
          </w:tcPr>
          <w:p w:rsidR="00BE2D9F" w:rsidRPr="0098781E" w:rsidRDefault="00BE2D9F" w:rsidP="0093621E"/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8.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E10DB" w:rsidRPr="0098781E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>Termin rozpoczęcia konkursu /imprezy</w:t>
            </w:r>
            <w:r w:rsidR="00D332F5">
              <w:rPr>
                <w:sz w:val="22"/>
                <w:szCs w:val="22"/>
              </w:rPr>
              <w:t xml:space="preserve"> </w:t>
            </w:r>
            <w:r w:rsidR="00DE10DB">
              <w:rPr>
                <w:sz w:val="22"/>
                <w:szCs w:val="22"/>
              </w:rPr>
              <w:t>(nie dotyczy innych materiałów)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</w:tc>
      </w:tr>
      <w:tr w:rsidR="00BE2D9F" w:rsidRPr="0098781E" w:rsidTr="00D332F5">
        <w:tc>
          <w:tcPr>
            <w:tcW w:w="643" w:type="dxa"/>
            <w:shd w:val="clear" w:color="auto" w:fill="auto"/>
            <w:vAlign w:val="center"/>
          </w:tcPr>
          <w:p w:rsidR="00BE2D9F" w:rsidRPr="0098781E" w:rsidRDefault="00BE2D9F" w:rsidP="0093621E">
            <w:pPr>
              <w:jc w:val="center"/>
            </w:pPr>
            <w:r w:rsidRPr="0098781E">
              <w:rPr>
                <w:sz w:val="22"/>
                <w:szCs w:val="22"/>
              </w:rPr>
              <w:t>9.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E2D9F" w:rsidRDefault="00BE2D9F" w:rsidP="00861C96">
            <w:pPr>
              <w:jc w:val="center"/>
            </w:pPr>
            <w:r w:rsidRPr="0098781E">
              <w:rPr>
                <w:sz w:val="22"/>
                <w:szCs w:val="22"/>
              </w:rPr>
              <w:t xml:space="preserve">Informacja o poprzednich edycjach, liczbie uczestników </w:t>
            </w:r>
            <w:r w:rsidRPr="00795C2E">
              <w:rPr>
                <w:sz w:val="22"/>
                <w:szCs w:val="22"/>
              </w:rPr>
              <w:t>z terenu województwa śląskiego</w:t>
            </w:r>
          </w:p>
          <w:p w:rsidR="00DE10DB" w:rsidRPr="0098781E" w:rsidRDefault="00DE10DB" w:rsidP="00861C96">
            <w:pPr>
              <w:jc w:val="center"/>
            </w:pPr>
            <w:r>
              <w:rPr>
                <w:sz w:val="22"/>
                <w:szCs w:val="22"/>
              </w:rPr>
              <w:t>(dotyczy konkursu/imprezy)</w:t>
            </w:r>
          </w:p>
        </w:tc>
        <w:tc>
          <w:tcPr>
            <w:tcW w:w="4585" w:type="dxa"/>
            <w:shd w:val="clear" w:color="auto" w:fill="auto"/>
          </w:tcPr>
          <w:p w:rsidR="00BE2D9F" w:rsidRPr="0098781E" w:rsidRDefault="00BE2D9F" w:rsidP="0093621E">
            <w:pPr>
              <w:jc w:val="center"/>
            </w:pPr>
          </w:p>
        </w:tc>
      </w:tr>
      <w:tr w:rsidR="00F44D61" w:rsidRPr="0098781E" w:rsidTr="00D332F5">
        <w:trPr>
          <w:trHeight w:val="2136"/>
        </w:trPr>
        <w:tc>
          <w:tcPr>
            <w:tcW w:w="643" w:type="dxa"/>
            <w:shd w:val="clear" w:color="auto" w:fill="auto"/>
            <w:vAlign w:val="center"/>
          </w:tcPr>
          <w:p w:rsidR="00F44D61" w:rsidRPr="0098781E" w:rsidRDefault="00F44D61" w:rsidP="00936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F44D61" w:rsidRPr="0098781E" w:rsidRDefault="00F44D61" w:rsidP="002A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Załączniki</w:t>
            </w:r>
          </w:p>
        </w:tc>
        <w:tc>
          <w:tcPr>
            <w:tcW w:w="4585" w:type="dxa"/>
            <w:shd w:val="clear" w:color="auto" w:fill="auto"/>
          </w:tcPr>
          <w:p w:rsidR="00F44D61" w:rsidRDefault="00F44D61" w:rsidP="00861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regulamin konkursu, imprezy</w:t>
            </w:r>
          </w:p>
          <w:p w:rsidR="00F44D61" w:rsidRDefault="00F44D61" w:rsidP="00861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informacje o </w:t>
            </w:r>
            <w:r w:rsidR="00861C96">
              <w:rPr>
                <w:sz w:val="22"/>
                <w:szCs w:val="22"/>
              </w:rPr>
              <w:t>materiałach</w:t>
            </w:r>
            <w:r>
              <w:rPr>
                <w:sz w:val="22"/>
                <w:szCs w:val="22"/>
              </w:rPr>
              <w:t xml:space="preserve">  (w przypadkach innych niż konkurs, impreza)</w:t>
            </w:r>
          </w:p>
          <w:p w:rsidR="00F44D61" w:rsidRPr="00861C96" w:rsidRDefault="00F44D61" w:rsidP="00861C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komunikatu na stronę internetową zawierająca m.in. informację o miejscu udostępnienia regulaminu, karty zgłoszenia do konkursu itp. /innych materiałów/ link do strony organizatora.</w:t>
            </w:r>
          </w:p>
        </w:tc>
      </w:tr>
    </w:tbl>
    <w:p w:rsidR="00BE2D9F" w:rsidRDefault="00BE2D9F" w:rsidP="00BE2D9F">
      <w:pPr>
        <w:ind w:firstLine="708"/>
        <w:jc w:val="center"/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Pr="005D320F" w:rsidRDefault="00BE2D9F" w:rsidP="00BE2D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Informuję, że znam </w:t>
      </w:r>
      <w:r w:rsidR="00382D33">
        <w:rPr>
          <w:sz w:val="22"/>
          <w:szCs w:val="22"/>
        </w:rPr>
        <w:t>„</w:t>
      </w:r>
      <w:r w:rsidRPr="005D320F">
        <w:rPr>
          <w:b/>
          <w:sz w:val="22"/>
          <w:szCs w:val="22"/>
        </w:rPr>
        <w:t>Zasady zamieszczania informacji o konkursach</w:t>
      </w:r>
      <w:r w:rsidR="00DE10DB">
        <w:rPr>
          <w:b/>
          <w:sz w:val="22"/>
          <w:szCs w:val="22"/>
        </w:rPr>
        <w:t xml:space="preserve">/ </w:t>
      </w:r>
      <w:r w:rsidRPr="005D320F">
        <w:rPr>
          <w:b/>
          <w:sz w:val="22"/>
          <w:szCs w:val="22"/>
        </w:rPr>
        <w:t>imprezach edukacyjnych</w:t>
      </w:r>
      <w:r w:rsidR="00DE10DB">
        <w:rPr>
          <w:b/>
          <w:sz w:val="22"/>
          <w:szCs w:val="22"/>
        </w:rPr>
        <w:t xml:space="preserve">/ innych materiałach </w:t>
      </w:r>
      <w:r w:rsidRPr="005D320F">
        <w:rPr>
          <w:b/>
          <w:sz w:val="22"/>
          <w:szCs w:val="22"/>
        </w:rPr>
        <w:t xml:space="preserve"> na stronie internetowej Kuratorium Oświaty w Katowicach</w:t>
      </w:r>
      <w:r w:rsidR="00382D33">
        <w:rPr>
          <w:b/>
          <w:sz w:val="22"/>
          <w:szCs w:val="22"/>
        </w:rPr>
        <w:t>”</w:t>
      </w:r>
      <w:r w:rsidRPr="005D320F">
        <w:rPr>
          <w:b/>
          <w:sz w:val="22"/>
          <w:szCs w:val="22"/>
        </w:rPr>
        <w:t>.</w:t>
      </w:r>
    </w:p>
    <w:p w:rsidR="00BE2D9F" w:rsidRDefault="00BE2D9F" w:rsidP="00BE2D9F">
      <w:pPr>
        <w:jc w:val="both"/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</w:p>
    <w:p w:rsidR="00BE2D9F" w:rsidRDefault="00BE2D9F" w:rsidP="00BE2D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…………………………………….</w:t>
      </w:r>
    </w:p>
    <w:p w:rsidR="00BE2D9F" w:rsidRPr="002778E7" w:rsidRDefault="00BE2D9F" w:rsidP="00BE2D9F">
      <w:pPr>
        <w:rPr>
          <w:sz w:val="20"/>
          <w:szCs w:val="20"/>
        </w:rPr>
      </w:pPr>
      <w:r>
        <w:rPr>
          <w:sz w:val="20"/>
          <w:szCs w:val="20"/>
        </w:rPr>
        <w:t>/miejscowość  i data/                                                                                      / podpis, pieczęć  organizatora/</w:t>
      </w:r>
    </w:p>
    <w:p w:rsidR="00C8166F" w:rsidRDefault="00C8166F"/>
    <w:sectPr w:rsidR="00C8166F" w:rsidSect="005D320F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6"/>
    <w:rsid w:val="00007256"/>
    <w:rsid w:val="000361B2"/>
    <w:rsid w:val="001F631D"/>
    <w:rsid w:val="00232349"/>
    <w:rsid w:val="002A4336"/>
    <w:rsid w:val="00366816"/>
    <w:rsid w:val="00382D33"/>
    <w:rsid w:val="005D1B0F"/>
    <w:rsid w:val="00633711"/>
    <w:rsid w:val="008068CF"/>
    <w:rsid w:val="00861C96"/>
    <w:rsid w:val="008C35B6"/>
    <w:rsid w:val="00940330"/>
    <w:rsid w:val="009E4CAB"/>
    <w:rsid w:val="00A94AFC"/>
    <w:rsid w:val="00B30164"/>
    <w:rsid w:val="00B555B7"/>
    <w:rsid w:val="00BE2D9F"/>
    <w:rsid w:val="00C62FC3"/>
    <w:rsid w:val="00C8166F"/>
    <w:rsid w:val="00CB3013"/>
    <w:rsid w:val="00D332F5"/>
    <w:rsid w:val="00DD28B8"/>
    <w:rsid w:val="00DE10DB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0B64-0AA7-4D0E-9C59-4021E13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Zabiegała</dc:creator>
  <cp:lastModifiedBy>Dorota Niedzielska-Barczyk</cp:lastModifiedBy>
  <cp:revision>5</cp:revision>
  <dcterms:created xsi:type="dcterms:W3CDTF">2020-08-26T08:23:00Z</dcterms:created>
  <dcterms:modified xsi:type="dcterms:W3CDTF">2020-08-26T08:54:00Z</dcterms:modified>
</cp:coreProperties>
</file>