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D323" w14:textId="756B458A" w:rsidR="008D2639" w:rsidRPr="008D2639" w:rsidRDefault="00103B97" w:rsidP="00103B97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42D64">
        <w:rPr>
          <w:rFonts w:ascii="Times New Roman" w:eastAsia="Times New Roman" w:hAnsi="Times New Roman" w:cs="Times New Roman"/>
          <w:lang w:eastAsia="pl-PL"/>
        </w:rPr>
        <w:t>3 do Zapytania ofertowego</w:t>
      </w:r>
    </w:p>
    <w:p w14:paraId="310FC759" w14:textId="77777777" w:rsid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55F6ECF" w14:textId="77777777" w:rsidR="008D2639" w:rsidRPr="008631C3" w:rsidRDefault="008D2639" w:rsidP="008631C3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6A84F1D9" w14:textId="559CDE05" w:rsidR="005029D2" w:rsidRDefault="008D2639" w:rsidP="005029D2">
      <w:pPr>
        <w:rPr>
          <w:rFonts w:ascii="Times New Roman" w:eastAsia="Times New Roman" w:hAnsi="Times New Roman" w:cs="Times New Roman"/>
          <w:b/>
          <w:lang w:eastAsia="pl-PL"/>
        </w:rPr>
      </w:pPr>
      <w:r w:rsidRPr="001A4BEF">
        <w:rPr>
          <w:rFonts w:ascii="Times New Roman" w:eastAsia="Times New Roman" w:hAnsi="Times New Roman" w:cs="Times New Roman"/>
          <w:b/>
          <w:lang w:eastAsia="pl-PL"/>
        </w:rPr>
        <w:t>dot. zapytania ofertowego</w:t>
      </w:r>
      <w:r w:rsidR="00691F32">
        <w:rPr>
          <w:rFonts w:ascii="Times New Roman" w:eastAsia="Times New Roman" w:hAnsi="Times New Roman" w:cs="Times New Roman"/>
          <w:b/>
          <w:lang w:eastAsia="pl-PL"/>
        </w:rPr>
        <w:t xml:space="preserve"> na </w:t>
      </w:r>
      <w:r w:rsidR="00BE6B1C">
        <w:rPr>
          <w:rFonts w:ascii="Times New Roman" w:eastAsia="Times New Roman" w:hAnsi="Times New Roman" w:cs="Times New Roman"/>
          <w:b/>
          <w:lang w:eastAsia="pl-PL"/>
        </w:rPr>
        <w:t xml:space="preserve">wykonanie </w:t>
      </w:r>
      <w:r w:rsidR="00691F32">
        <w:rPr>
          <w:rFonts w:ascii="Times New Roman" w:eastAsia="Times New Roman" w:hAnsi="Times New Roman" w:cs="Times New Roman"/>
          <w:b/>
          <w:lang w:eastAsia="pl-PL"/>
        </w:rPr>
        <w:t>utwardzeni</w:t>
      </w:r>
      <w:r w:rsidR="00BE6B1C">
        <w:rPr>
          <w:rFonts w:ascii="Times New Roman" w:eastAsia="Times New Roman" w:hAnsi="Times New Roman" w:cs="Times New Roman"/>
          <w:b/>
          <w:lang w:eastAsia="pl-PL"/>
        </w:rPr>
        <w:t>a</w:t>
      </w:r>
      <w:r w:rsidR="004C47B8" w:rsidRPr="004C47B8">
        <w:rPr>
          <w:rFonts w:ascii="Times New Roman" w:eastAsia="Times New Roman" w:hAnsi="Times New Roman" w:cs="Times New Roman"/>
          <w:b/>
          <w:lang w:eastAsia="pl-PL"/>
        </w:rPr>
        <w:t xml:space="preserve"> nawierzchni </w:t>
      </w:r>
      <w:r w:rsidR="00691F32">
        <w:rPr>
          <w:rFonts w:ascii="Times New Roman" w:eastAsia="Times New Roman" w:hAnsi="Times New Roman" w:cs="Times New Roman"/>
          <w:b/>
          <w:lang w:eastAsia="pl-PL"/>
        </w:rPr>
        <w:t>terenu przy budynku</w:t>
      </w:r>
      <w:r w:rsidR="004C47B8" w:rsidRPr="004C47B8">
        <w:rPr>
          <w:rFonts w:ascii="Times New Roman" w:eastAsia="Times New Roman" w:hAnsi="Times New Roman" w:cs="Times New Roman"/>
          <w:b/>
          <w:lang w:eastAsia="pl-PL"/>
        </w:rPr>
        <w:t xml:space="preserve"> Delegatury Kuratorium Oświaty w Bielsku-</w:t>
      </w:r>
      <w:r w:rsidR="005029D2">
        <w:rPr>
          <w:rFonts w:ascii="Times New Roman" w:eastAsia="Times New Roman" w:hAnsi="Times New Roman" w:cs="Times New Roman"/>
          <w:b/>
          <w:lang w:eastAsia="pl-PL"/>
        </w:rPr>
        <w:t>Białej przy ul. Piastowskiej 44.</w:t>
      </w:r>
      <w:r w:rsidR="004C47B8" w:rsidRPr="004C47B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DFE3DEE" w14:textId="77777777" w:rsidR="005029D2" w:rsidRDefault="005029D2" w:rsidP="005029D2">
      <w:pPr>
        <w:rPr>
          <w:rFonts w:ascii="Times New Roman" w:eastAsia="Times New Roman" w:hAnsi="Times New Roman" w:cs="Times New Roman"/>
          <w:b/>
          <w:lang w:eastAsia="pl-PL"/>
        </w:rPr>
      </w:pPr>
    </w:p>
    <w:p w14:paraId="7A2D7E75" w14:textId="0950B572" w:rsidR="008D2639" w:rsidRPr="008D2639" w:rsidRDefault="008D2639" w:rsidP="005029D2">
      <w:pPr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3E59520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03ABC1D0" w14:textId="77777777" w:rsidR="008D2639" w:rsidRPr="008D2639" w:rsidRDefault="00691F32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Wykonawcy ………………………………</w:t>
      </w:r>
    </w:p>
    <w:p w14:paraId="6F370D0B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2DFC5FF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45F9B7F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1813F5B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50C57B84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320463A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4832FFA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678688AD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2F363AF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4E815266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5242FB2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A9064A" w14:textId="77777777"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656334E6" w14:textId="77777777" w:rsidR="00F93530" w:rsidRDefault="00F93530" w:rsidP="00F9353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9F14AAD" w14:textId="766705C1" w:rsidR="004C47B8" w:rsidRPr="004C47B8" w:rsidRDefault="001A4BEF" w:rsidP="004C47B8">
      <w:pPr>
        <w:pStyle w:val="Akapitzlist"/>
        <w:numPr>
          <w:ilvl w:val="0"/>
          <w:numId w:val="3"/>
        </w:num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Wykonanie przedmiotu zamówienia </w:t>
      </w:r>
      <w:r w:rsidR="00B42D64">
        <w:rPr>
          <w:rFonts w:ascii="Times New Roman" w:eastAsia="Times New Roman" w:hAnsi="Times New Roman" w:cs="Times New Roman"/>
          <w:lang w:eastAsia="pl-PL"/>
        </w:rPr>
        <w:t>zgodnie z  załącznikiem Nr 1</w:t>
      </w:r>
      <w:r w:rsidR="009434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2D64">
        <w:rPr>
          <w:rFonts w:ascii="Times New Roman" w:eastAsia="Times New Roman" w:hAnsi="Times New Roman" w:cs="Times New Roman"/>
          <w:lang w:eastAsia="pl-PL"/>
        </w:rPr>
        <w:t>do Zapytania ofertowego</w:t>
      </w:r>
    </w:p>
    <w:p w14:paraId="28CA90A3" w14:textId="77777777" w:rsidR="001A4BEF" w:rsidRPr="004C47B8" w:rsidRDefault="001A4BEF" w:rsidP="004C47B8">
      <w:pPr>
        <w:pStyle w:val="Akapitzlist"/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1B831F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brutto ………………………… zł</w:t>
      </w:r>
    </w:p>
    <w:p w14:paraId="0082282A" w14:textId="77777777" w:rsidR="001A4BEF" w:rsidRDefault="001A4BEF" w:rsidP="008631C3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 słownie ……………………………………………………………………………………./</w:t>
      </w:r>
    </w:p>
    <w:p w14:paraId="1C4B75F4" w14:textId="77777777" w:rsidR="008631C3" w:rsidRDefault="008631C3" w:rsidP="008631C3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15F8C8F1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netto ………………………… zł</w:t>
      </w:r>
    </w:p>
    <w:p w14:paraId="0441867B" w14:textId="77777777"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/słownie : ……………………………………………………………………………………/</w:t>
      </w:r>
    </w:p>
    <w:p w14:paraId="60D0CC00" w14:textId="77777777" w:rsidR="008631C3" w:rsidRDefault="008631C3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52EFDBE" w14:textId="3D8DE466" w:rsidR="00554A87" w:rsidRDefault="008631C3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Wartość podatku VAT……………………………………………………………………..</w:t>
      </w:r>
      <w:r w:rsidR="00F2100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506EBA7" w14:textId="77777777" w:rsidR="00F21005" w:rsidRDefault="00F21005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C325753" w14:textId="6DDF400A" w:rsidR="00F21005" w:rsidRPr="001A4BEF" w:rsidRDefault="00F21005" w:rsidP="00554A87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obejmuje wszystkie koszty</w:t>
      </w:r>
      <w:r w:rsidR="00B5757C">
        <w:rPr>
          <w:rFonts w:ascii="Times New Roman" w:eastAsia="Times New Roman" w:hAnsi="Times New Roman" w:cs="Times New Roman"/>
          <w:b/>
          <w:lang w:eastAsia="pl-PL"/>
        </w:rPr>
        <w:t xml:space="preserve"> związane z realizacją zamówienia niezbędne dla kompleksowej realizacji przedmiotu umowy, wszystkie usługi i dostawy, bez których realizacja zamówienia byłaby niemożliwa  oraz wszystkie koszty, które wynikają ze wzoru umowy i oferty</w:t>
      </w:r>
      <w:r w:rsidR="00226F0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6C94D2C" w14:textId="77777777" w:rsidR="001A4BEF" w:rsidRPr="008D2639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A26115" w14:textId="77777777" w:rsidR="008D2639" w:rsidRDefault="00554A87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54A87">
        <w:rPr>
          <w:rFonts w:ascii="Times New Roman" w:eastAsia="Times New Roman" w:hAnsi="Times New Roman" w:cs="Times New Roman"/>
          <w:b/>
          <w:lang w:eastAsia="pl-PL"/>
        </w:rPr>
        <w:t>IV</w:t>
      </w:r>
      <w:r>
        <w:rPr>
          <w:rFonts w:ascii="Times New Roman" w:eastAsia="Times New Roman" w:hAnsi="Times New Roman" w:cs="Times New Roman"/>
          <w:b/>
          <w:lang w:eastAsia="pl-PL"/>
        </w:rPr>
        <w:t>.  Deklaruję ponadto:</w:t>
      </w:r>
    </w:p>
    <w:p w14:paraId="67734322" w14:textId="77777777" w:rsidR="00554A87" w:rsidRDefault="00554A87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Termin wykonania usługi…………………………………………………………………..</w:t>
      </w:r>
    </w:p>
    <w:p w14:paraId="4BE36DC1" w14:textId="77777777" w:rsidR="00554A87" w:rsidRDefault="00554A87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EF66F5C" w14:textId="77777777" w:rsidR="00554A87" w:rsidRPr="00554A87" w:rsidRDefault="00554A87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Okres gwarancji…………………………………………………………………………….</w:t>
      </w:r>
    </w:p>
    <w:p w14:paraId="7F1B0BFD" w14:textId="77777777" w:rsidR="001A4BEF" w:rsidRDefault="001A4BEF" w:rsidP="005C6AF2">
      <w:pPr>
        <w:tabs>
          <w:tab w:val="left" w:pos="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BA7D495" w14:textId="77777777" w:rsidR="008D2639" w:rsidRDefault="00554A87" w:rsidP="00554A87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V.  </w:t>
      </w:r>
      <w:r w:rsidR="008D2639"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009332B9" w14:textId="0C6D90B4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</w:t>
      </w:r>
      <w:r w:rsidR="005029D2">
        <w:rPr>
          <w:rFonts w:ascii="Times New Roman" w:eastAsia="Times New Roman" w:hAnsi="Times New Roman" w:cs="Times New Roman"/>
          <w:lang w:eastAsia="pl-PL"/>
        </w:rPr>
        <w:t xml:space="preserve"> z Przedmiarem prac i 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 załącznik</w:t>
      </w:r>
      <w:r w:rsidR="005029D2">
        <w:rPr>
          <w:rFonts w:ascii="Times New Roman" w:eastAsia="Times New Roman" w:hAnsi="Times New Roman" w:cs="Times New Roman"/>
          <w:lang w:eastAsia="pl-PL"/>
        </w:rPr>
        <w:t xml:space="preserve">ami 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do zapytania ofertowego </w:t>
      </w:r>
      <w:r w:rsidR="005029D2">
        <w:rPr>
          <w:rFonts w:ascii="Times New Roman" w:eastAsia="Times New Roman" w:hAnsi="Times New Roman" w:cs="Times New Roman"/>
          <w:lang w:eastAsia="pl-PL"/>
        </w:rPr>
        <w:t>i nie wnoszę do nich</w:t>
      </w:r>
      <w:r>
        <w:rPr>
          <w:rFonts w:ascii="Times New Roman" w:eastAsia="Times New Roman" w:hAnsi="Times New Roman" w:cs="Times New Roman"/>
          <w:lang w:eastAsia="pl-PL"/>
        </w:rPr>
        <w:t xml:space="preserve"> zastrzeżeń.</w:t>
      </w:r>
    </w:p>
    <w:p w14:paraId="2A0D8779" w14:textId="77777777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64130380" w14:textId="2CCB2701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Akceptuję wzór umowy stanowiący załącznik </w:t>
      </w:r>
      <w:r w:rsidR="005029D2">
        <w:rPr>
          <w:rFonts w:ascii="Times New Roman" w:eastAsia="Times New Roman" w:hAnsi="Times New Roman" w:cs="Times New Roman"/>
          <w:lang w:eastAsia="pl-PL"/>
        </w:rPr>
        <w:t>Nr 4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zapytania ofertowego.</w:t>
      </w:r>
    </w:p>
    <w:p w14:paraId="487A22F9" w14:textId="0927A29A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554A87">
        <w:rPr>
          <w:rFonts w:ascii="Times New Roman" w:eastAsia="Times New Roman" w:hAnsi="Times New Roman" w:cs="Times New Roman"/>
          <w:lang w:eastAsia="pl-PL"/>
        </w:rPr>
        <w:t xml:space="preserve"> stanowiącej załącznik N</w:t>
      </w:r>
      <w:r>
        <w:rPr>
          <w:rFonts w:ascii="Times New Roman" w:eastAsia="Times New Roman" w:hAnsi="Times New Roman" w:cs="Times New Roman"/>
          <w:lang w:eastAsia="pl-PL"/>
        </w:rPr>
        <w:t xml:space="preserve">r </w:t>
      </w:r>
      <w:r w:rsidR="005029D2">
        <w:rPr>
          <w:rFonts w:ascii="Times New Roman" w:eastAsia="Times New Roman" w:hAnsi="Times New Roman" w:cs="Times New Roman"/>
          <w:lang w:eastAsia="pl-PL"/>
        </w:rPr>
        <w:t>5</w:t>
      </w:r>
    </w:p>
    <w:p w14:paraId="109C87F9" w14:textId="77777777" w:rsidR="00506276" w:rsidRDefault="00506276" w:rsidP="00506276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601902F1" w14:textId="77777777"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A92CD30" w14:textId="40E60CBD" w:rsidR="00506276" w:rsidRDefault="00506276" w:rsidP="00506276">
      <w:pPr>
        <w:pStyle w:val="Akapitzlist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z dnia 13 kwietnia 2022 r. o szczególnych rozwiązaniach                            </w:t>
      </w:r>
      <w:r>
        <w:rPr>
          <w:rFonts w:ascii="Times New Roman" w:hAnsi="Times New Roman" w:cs="Times New Roman"/>
        </w:rPr>
        <w:lastRenderedPageBreak/>
        <w:t>w zakresie przeciwdziałania wspieraniu agresji na Ukrainę oraz służących ochronie bezpieczeństwa narodowego (Dz. U. z 202</w:t>
      </w:r>
      <w:r w:rsidR="005029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 poz. </w:t>
      </w:r>
      <w:r w:rsidR="005029D2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39118BD8" w14:textId="56083E91" w:rsidR="002A6650" w:rsidRPr="00262357" w:rsidRDefault="002A6650" w:rsidP="002A6650">
      <w:pPr>
        <w:pStyle w:val="Akapitzlist"/>
        <w:numPr>
          <w:ilvl w:val="1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62357">
        <w:rPr>
          <w:rFonts w:ascii="Times New Roman" w:hAnsi="Times New Roman" w:cs="Times New Roman"/>
        </w:rPr>
        <w:t xml:space="preserve">Oświadczam, że następujące części zamówienia opisane w poniższej tabeli wykonają wymienieni  w niej podwykonawcy </w:t>
      </w:r>
      <w:r w:rsidRPr="00262357">
        <w:rPr>
          <w:rFonts w:ascii="Times New Roman" w:hAnsi="Times New Roman" w:cs="Times New Roman"/>
          <w:i/>
        </w:rPr>
        <w:t>(jeżeli dotyczy)</w:t>
      </w:r>
    </w:p>
    <w:p w14:paraId="3217C970" w14:textId="77777777" w:rsidR="002A6650" w:rsidRDefault="002A6650" w:rsidP="002A665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98"/>
        <w:gridCol w:w="4519"/>
      </w:tblGrid>
      <w:tr w:rsidR="00865822" w:rsidRPr="00865822" w14:paraId="399C7883" w14:textId="77777777" w:rsidTr="000C0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773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2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7664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22">
              <w:rPr>
                <w:rFonts w:ascii="Times New Roman" w:hAnsi="Times New Roman" w:cs="Times New Roman"/>
              </w:rPr>
              <w:t>Opis części zamówienia, których wykonanie zamierza się powierzyć podwykonawcom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851D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22">
              <w:rPr>
                <w:rFonts w:ascii="Times New Roman" w:hAnsi="Times New Roman" w:cs="Times New Roman"/>
              </w:rPr>
              <w:t>Nazwa (firma) podwykonawcy</w:t>
            </w:r>
          </w:p>
        </w:tc>
      </w:tr>
      <w:tr w:rsidR="00865822" w:rsidRPr="00865822" w14:paraId="5D97DB76" w14:textId="77777777" w:rsidTr="000C0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9CD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54B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3906BB" w14:textId="77777777" w:rsid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12A77D" w14:textId="77777777" w:rsidR="00AC49F5" w:rsidRDefault="00AC49F5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FF4D3A" w14:textId="77777777" w:rsidR="00AC49F5" w:rsidRPr="00865822" w:rsidRDefault="00AC49F5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FA3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277AB1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9A901F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5822" w:rsidRPr="00865822" w14:paraId="3B13A529" w14:textId="77777777" w:rsidTr="000C0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4C8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A3E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8E4890" w14:textId="77777777" w:rsid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47C3D2" w14:textId="77777777" w:rsidR="00AC49F5" w:rsidRPr="00865822" w:rsidRDefault="00AC49F5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82A8E2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783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5822" w:rsidRPr="00865822" w14:paraId="4C6FD49C" w14:textId="77777777" w:rsidTr="000C0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50D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7C9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E4F1CB" w14:textId="77777777" w:rsid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8F52AE" w14:textId="77777777" w:rsidR="00AC49F5" w:rsidRPr="00865822" w:rsidRDefault="00AC49F5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1CE88A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046" w14:textId="77777777" w:rsidR="00865822" w:rsidRPr="00865822" w:rsidRDefault="00865822" w:rsidP="00865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3C53F0" w14:textId="77777777" w:rsidR="00865822" w:rsidRPr="00865822" w:rsidRDefault="00865822" w:rsidP="0086582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6D1447" w14:textId="77777777" w:rsidR="00865822" w:rsidRPr="00865822" w:rsidRDefault="00865822" w:rsidP="0086582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5822">
        <w:rPr>
          <w:rFonts w:ascii="Times New Roman" w:hAnsi="Times New Roman" w:cs="Times New Roman"/>
          <w:i/>
        </w:rPr>
        <w:t>W przypadku gdy Wykonawca nie zamierza wykonywać zamówienia przy udziale podwykonawców, należy wpisać „nie dotyczy”. Jeżeli Wykonawca zostawi tabelę niewypełnioną, Zamawiający uzna, iż zamówienia zostanie wykonane bez udziału podwykonawców.</w:t>
      </w:r>
    </w:p>
    <w:p w14:paraId="2CD68B06" w14:textId="77777777" w:rsid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01DD3" w14:textId="77777777" w:rsid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50DC8" w14:textId="77777777" w:rsidR="00554A87" w:rsidRPr="00554A87" w:rsidRDefault="00554A87" w:rsidP="00554A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E7B3C" w14:textId="77777777" w:rsidR="00506276" w:rsidRDefault="00506276" w:rsidP="0050627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339A94E0" w14:textId="77777777" w:rsidR="00506276" w:rsidRDefault="00506276" w:rsidP="0050627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14:paraId="4C4E1450" w14:textId="2BA2C338" w:rsidR="00506276" w:rsidRPr="008631C3" w:rsidRDefault="008631C3" w:rsidP="008631C3">
      <w:pPr>
        <w:tabs>
          <w:tab w:val="left" w:pos="31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do reprezentowania Wykonaw</w:t>
      </w:r>
      <w:r w:rsidR="00F45556">
        <w:rPr>
          <w:i/>
          <w:sz w:val="18"/>
          <w:szCs w:val="18"/>
        </w:rPr>
        <w:t>cy</w:t>
      </w:r>
      <w:bookmarkStart w:id="0" w:name="_GoBack"/>
      <w:bookmarkEnd w:id="0"/>
    </w:p>
    <w:p w14:paraId="6A6E3114" w14:textId="77777777"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205DBB50" w14:textId="77777777"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46E7A6E2" w14:textId="77777777" w:rsidR="00506276" w:rsidRDefault="00506276" w:rsidP="005062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3FF9F622" w14:textId="77777777" w:rsidR="00506276" w:rsidRDefault="00506276" w:rsidP="005062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3643B82" w14:textId="77777777" w:rsidR="00506276" w:rsidRDefault="00506276" w:rsidP="00506276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674BDD2A" w14:textId="77777777" w:rsidR="00506276" w:rsidRDefault="00506276" w:rsidP="00506276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lub konkursu prowadzonego na podstawie ustawy Pzp wyklucza się:</w:t>
      </w:r>
    </w:p>
    <w:p w14:paraId="647086AC" w14:textId="77777777" w:rsidR="00506276" w:rsidRDefault="00506276" w:rsidP="00506276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4BEB5C56" w14:textId="36DB21F0" w:rsidR="00506276" w:rsidRDefault="00506276" w:rsidP="00506276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6969C2">
        <w:rPr>
          <w:rFonts w:ascii="Times New Roman" w:hAnsi="Times New Roman" w:cs="Times New Roman"/>
          <w:color w:val="222222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222222"/>
          <w:sz w:val="16"/>
          <w:szCs w:val="16"/>
        </w:rPr>
        <w:t>przeciwdziałaniu praniu pieniędzy oraz finanso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waniu terroryzmu (Dz. U. z 2023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r. poz. 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1F421FA4" w14:textId="77777777" w:rsidR="00506276" w:rsidRPr="00704BFE" w:rsidRDefault="00506276" w:rsidP="00704BFE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06276" w:rsidRPr="00704BFE" w:rsidSect="00704B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CDD9" w14:textId="77777777" w:rsidR="000B0857" w:rsidRDefault="000B0857" w:rsidP="008D2639">
      <w:pPr>
        <w:spacing w:after="0" w:line="240" w:lineRule="auto"/>
      </w:pPr>
      <w:r>
        <w:separator/>
      </w:r>
    </w:p>
  </w:endnote>
  <w:endnote w:type="continuationSeparator" w:id="0">
    <w:p w14:paraId="0A080A20" w14:textId="77777777" w:rsidR="000B0857" w:rsidRDefault="000B0857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AD55" w14:textId="77777777" w:rsidR="000B0857" w:rsidRDefault="000B0857" w:rsidP="008D2639">
      <w:pPr>
        <w:spacing w:after="0" w:line="240" w:lineRule="auto"/>
      </w:pPr>
      <w:r>
        <w:separator/>
      </w:r>
    </w:p>
  </w:footnote>
  <w:footnote w:type="continuationSeparator" w:id="0">
    <w:p w14:paraId="6DCF1E0D" w14:textId="77777777" w:rsidR="000B0857" w:rsidRDefault="000B0857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966F22"/>
    <w:multiLevelType w:val="hybridMultilevel"/>
    <w:tmpl w:val="3C96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37C62"/>
    <w:rsid w:val="00047CE2"/>
    <w:rsid w:val="000B0857"/>
    <w:rsid w:val="000E174B"/>
    <w:rsid w:val="00103B97"/>
    <w:rsid w:val="0015074C"/>
    <w:rsid w:val="001A4BEF"/>
    <w:rsid w:val="001E1262"/>
    <w:rsid w:val="00226F0E"/>
    <w:rsid w:val="00283CA6"/>
    <w:rsid w:val="002A6650"/>
    <w:rsid w:val="00350740"/>
    <w:rsid w:val="0035480A"/>
    <w:rsid w:val="00361C88"/>
    <w:rsid w:val="003635C7"/>
    <w:rsid w:val="003676A5"/>
    <w:rsid w:val="0039697F"/>
    <w:rsid w:val="003A2B00"/>
    <w:rsid w:val="003D3DAC"/>
    <w:rsid w:val="003E1981"/>
    <w:rsid w:val="00443B39"/>
    <w:rsid w:val="00487B1A"/>
    <w:rsid w:val="004C47B8"/>
    <w:rsid w:val="004D56D4"/>
    <w:rsid w:val="005029D2"/>
    <w:rsid w:val="00504A98"/>
    <w:rsid w:val="00506276"/>
    <w:rsid w:val="00554A87"/>
    <w:rsid w:val="00557D74"/>
    <w:rsid w:val="005757F0"/>
    <w:rsid w:val="005B21D7"/>
    <w:rsid w:val="005C6AF2"/>
    <w:rsid w:val="005E57D2"/>
    <w:rsid w:val="005E7159"/>
    <w:rsid w:val="00600DC4"/>
    <w:rsid w:val="006048EC"/>
    <w:rsid w:val="00626520"/>
    <w:rsid w:val="0064359C"/>
    <w:rsid w:val="0064708F"/>
    <w:rsid w:val="00681440"/>
    <w:rsid w:val="00691F32"/>
    <w:rsid w:val="006969C2"/>
    <w:rsid w:val="006C628D"/>
    <w:rsid w:val="006F09B7"/>
    <w:rsid w:val="00704BFE"/>
    <w:rsid w:val="007300A7"/>
    <w:rsid w:val="00792082"/>
    <w:rsid w:val="007C11D6"/>
    <w:rsid w:val="007C778F"/>
    <w:rsid w:val="00804753"/>
    <w:rsid w:val="008218F2"/>
    <w:rsid w:val="008631C3"/>
    <w:rsid w:val="00865822"/>
    <w:rsid w:val="008C1997"/>
    <w:rsid w:val="008D2639"/>
    <w:rsid w:val="008F22C9"/>
    <w:rsid w:val="00941B1C"/>
    <w:rsid w:val="00943476"/>
    <w:rsid w:val="009851C7"/>
    <w:rsid w:val="00991D34"/>
    <w:rsid w:val="009E073C"/>
    <w:rsid w:val="00A60733"/>
    <w:rsid w:val="00AB0AF7"/>
    <w:rsid w:val="00AC1DA9"/>
    <w:rsid w:val="00AC49F5"/>
    <w:rsid w:val="00AD0501"/>
    <w:rsid w:val="00B27FC4"/>
    <w:rsid w:val="00B42C55"/>
    <w:rsid w:val="00B42D64"/>
    <w:rsid w:val="00B44ACF"/>
    <w:rsid w:val="00B5229E"/>
    <w:rsid w:val="00B5757C"/>
    <w:rsid w:val="00BA5123"/>
    <w:rsid w:val="00BE6B1C"/>
    <w:rsid w:val="00C121BD"/>
    <w:rsid w:val="00C26C98"/>
    <w:rsid w:val="00C92BE2"/>
    <w:rsid w:val="00C97315"/>
    <w:rsid w:val="00CC5431"/>
    <w:rsid w:val="00CF4708"/>
    <w:rsid w:val="00D116EF"/>
    <w:rsid w:val="00D66313"/>
    <w:rsid w:val="00D94E7B"/>
    <w:rsid w:val="00DF7D3A"/>
    <w:rsid w:val="00ED7528"/>
    <w:rsid w:val="00EF413F"/>
    <w:rsid w:val="00F21005"/>
    <w:rsid w:val="00F24F87"/>
    <w:rsid w:val="00F45556"/>
    <w:rsid w:val="00F77FA6"/>
    <w:rsid w:val="00F92521"/>
    <w:rsid w:val="00F93530"/>
    <w:rsid w:val="00FC6D2A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64F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4BEF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506276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Biernat Katarzyna</cp:lastModifiedBy>
  <cp:revision>2</cp:revision>
  <cp:lastPrinted>2021-03-03T12:13:00Z</cp:lastPrinted>
  <dcterms:created xsi:type="dcterms:W3CDTF">2024-08-26T12:40:00Z</dcterms:created>
  <dcterms:modified xsi:type="dcterms:W3CDTF">2024-08-26T12:40:00Z</dcterms:modified>
</cp:coreProperties>
</file>